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C3" w:rsidRPr="00C731A2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rPr>
          <w:rFonts w:ascii="Inika" w:hAnsi="Inika"/>
          <w:b/>
          <w:color w:val="002060"/>
          <w:sz w:val="27"/>
          <w:szCs w:val="27"/>
        </w:rPr>
      </w:pPr>
      <w:r w:rsidRPr="00C731A2">
        <w:rPr>
          <w:rFonts w:ascii="Inika" w:hAnsi="Inika"/>
          <w:b/>
          <w:color w:val="002060"/>
          <w:sz w:val="27"/>
          <w:szCs w:val="27"/>
        </w:rPr>
        <w:t>Opdracht 1 b  Discriminatie  Naam :  </w:t>
      </w:r>
    </w:p>
    <w:p w:rsidR="005C4DC3" w:rsidRPr="00C731A2" w:rsidRDefault="005C4DC3" w:rsidP="005C4DC3">
      <w:pPr>
        <w:pStyle w:val="jw-text-small"/>
        <w:shd w:val="clear" w:color="auto" w:fill="FBF4FA"/>
        <w:spacing w:before="0" w:beforeAutospacing="0" w:after="96" w:afterAutospacing="0"/>
        <w:rPr>
          <w:rFonts w:ascii="Inika" w:hAnsi="Inika"/>
          <w:b/>
          <w:color w:val="FF6600"/>
        </w:rPr>
      </w:pPr>
      <w:r w:rsidRPr="00C731A2">
        <w:rPr>
          <w:rFonts w:ascii="Inika" w:hAnsi="Inika"/>
          <w:b/>
          <w:color w:val="002060"/>
        </w:rPr>
        <w:t> </w:t>
      </w:r>
      <w:r w:rsidRPr="00C731A2">
        <w:rPr>
          <w:rFonts w:ascii="Inika" w:hAnsi="Inika"/>
          <w:b/>
          <w:color w:val="FF6600"/>
        </w:rPr>
        <w:t>(sociaal-maatschappelijke dimensie)  </w:t>
      </w:r>
    </w:p>
    <w:p w:rsidR="00C731A2" w:rsidRPr="00C731A2" w:rsidRDefault="005C4DC3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</w:p>
    <w:p w:rsidR="00C731A2" w:rsidRPr="001D6D59" w:rsidRDefault="00C731A2" w:rsidP="00C731A2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C731A2" w:rsidRPr="00C731A2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17365D" w:themeColor="text2" w:themeShade="BF"/>
          <w:sz w:val="28"/>
          <w:szCs w:val="28"/>
        </w:rPr>
      </w:pPr>
      <w:r w:rsidRPr="00C731A2">
        <w:rPr>
          <w:rFonts w:ascii="Inika" w:eastAsia="Times New Roman" w:hAnsi="Inika" w:cs="Times New Roman"/>
          <w:b/>
          <w:bCs/>
          <w:color w:val="17365D" w:themeColor="text2" w:themeShade="BF"/>
          <w:sz w:val="28"/>
        </w:rPr>
        <w:t>Je typt je verslag in het zwart </w:t>
      </w:r>
    </w:p>
    <w:p w:rsidR="00C731A2" w:rsidRPr="00C731A2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17365D" w:themeColor="text2" w:themeShade="BF"/>
          <w:sz w:val="28"/>
          <w:szCs w:val="28"/>
        </w:rPr>
      </w:pPr>
      <w:r w:rsidRPr="00C731A2">
        <w:rPr>
          <w:rFonts w:ascii="Inika" w:eastAsia="Times New Roman" w:hAnsi="Inika" w:cs="Times New Roman"/>
          <w:b/>
          <w:bCs/>
          <w:color w:val="17365D" w:themeColor="text2" w:themeShade="BF"/>
          <w:sz w:val="28"/>
        </w:rPr>
        <w:t> De dunne blauwe tekst haal je steeds weg,</w:t>
      </w:r>
    </w:p>
    <w:p w:rsidR="00C731A2" w:rsidRPr="00C731A2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17365D" w:themeColor="text2" w:themeShade="BF"/>
          <w:sz w:val="28"/>
          <w:szCs w:val="28"/>
        </w:rPr>
      </w:pPr>
      <w:r w:rsidRPr="00C731A2">
        <w:rPr>
          <w:rFonts w:ascii="Inika" w:eastAsia="Times New Roman" w:hAnsi="Inika" w:cs="Times New Roman"/>
          <w:b/>
          <w:bCs/>
          <w:color w:val="17365D" w:themeColor="text2" w:themeShade="BF"/>
          <w:sz w:val="28"/>
        </w:rPr>
        <w:t> wanneer jij je eigen informatie opschrijft.  </w:t>
      </w:r>
    </w:p>
    <w:p w:rsidR="00C731A2" w:rsidRPr="00C731A2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b/>
          <w:bCs/>
          <w:color w:val="17365D" w:themeColor="text2" w:themeShade="BF"/>
          <w:sz w:val="28"/>
        </w:rPr>
      </w:pP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FB5C15"/>
          <w:sz w:val="28"/>
          <w:szCs w:val="28"/>
        </w:rPr>
      </w:pPr>
      <w:r w:rsidRPr="001D6D59">
        <w:rPr>
          <w:rFonts w:ascii="Inika" w:eastAsia="Times New Roman" w:hAnsi="Inika" w:cs="Times New Roman"/>
          <w:b/>
          <w:bCs/>
          <w:color w:val="FB5C15"/>
          <w:sz w:val="28"/>
        </w:rPr>
        <w:t>Alleen de dik gedrukte zinnen gebruik jezelf en laat je staan.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FB5C15"/>
          <w:sz w:val="28"/>
          <w:szCs w:val="28"/>
        </w:rPr>
      </w:pPr>
      <w:r w:rsidRPr="001D6D59">
        <w:rPr>
          <w:rFonts w:ascii="Inika" w:eastAsia="Times New Roman" w:hAnsi="Inika" w:cs="Times New Roman"/>
          <w:b/>
          <w:bCs/>
          <w:color w:val="FB5C15"/>
          <w:sz w:val="28"/>
        </w:rPr>
        <w:t>Op die manier maak je vanzelf het verslag. 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b/>
          <w:bCs/>
          <w:color w:val="0C073B"/>
          <w:sz w:val="28"/>
        </w:rPr>
        <w:t> 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b/>
          <w:bCs/>
          <w:color w:val="0C073B"/>
          <w:sz w:val="28"/>
        </w:rPr>
        <w:t>Belangrijk is: beter kort en krachtig dan een lang verhaal.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b/>
          <w:bCs/>
          <w:color w:val="0C073B"/>
          <w:sz w:val="28"/>
        </w:rPr>
        <w:t>Het verslag en de informatie moet in eigen woorden.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C731A2" w:rsidRPr="001D6D59" w:rsidRDefault="00C731A2" w:rsidP="00C731A2">
      <w:pPr>
        <w:shd w:val="clear" w:color="auto" w:fill="FBF4FA"/>
        <w:spacing w:before="192" w:after="96" w:line="240" w:lineRule="auto"/>
        <w:jc w:val="center"/>
        <w:outlineLvl w:val="2"/>
        <w:rPr>
          <w:rFonts w:ascii="Inika" w:eastAsia="Times New Roman" w:hAnsi="Inika" w:cs="Times New Roman"/>
          <w:b/>
          <w:bCs/>
          <w:color w:val="0C073B"/>
          <w:sz w:val="52"/>
          <w:szCs w:val="52"/>
        </w:rPr>
      </w:pPr>
      <w:r w:rsidRPr="001D6D59">
        <w:rPr>
          <w:rFonts w:ascii="Inika" w:eastAsia="Times New Roman" w:hAnsi="Inika" w:cs="Times New Roman"/>
          <w:b/>
          <w:bCs/>
          <w:color w:val="0C073B"/>
          <w:sz w:val="52"/>
          <w:szCs w:val="52"/>
        </w:rPr>
        <w:t>Starten maar,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 xml:space="preserve">Op deze </w:t>
      </w:r>
      <w:r w:rsidRPr="0061547D">
        <w:rPr>
          <w:rFonts w:ascii="Inika" w:hAnsi="Inika"/>
          <w:color w:val="0C073B"/>
          <w:sz w:val="27"/>
          <w:szCs w:val="27"/>
        </w:rPr>
        <w:t>plek schrijf je de</w:t>
      </w:r>
      <w:r w:rsidRPr="0061547D">
        <w:rPr>
          <w:rStyle w:val="apple-converted-space"/>
          <w:rFonts w:ascii="Inika" w:hAnsi="Inika"/>
          <w:color w:val="F44F1C"/>
          <w:sz w:val="27"/>
          <w:szCs w:val="27"/>
        </w:rPr>
        <w:t> </w:t>
      </w:r>
      <w:r w:rsidRPr="0061547D">
        <w:rPr>
          <w:rStyle w:val="Zwaar"/>
          <w:rFonts w:ascii="Inika" w:hAnsi="Inika"/>
          <w:color w:val="FB5C15"/>
          <w:sz w:val="27"/>
          <w:szCs w:val="27"/>
        </w:rPr>
        <w:t>titel</w:t>
      </w:r>
      <w:r w:rsidRPr="0061547D">
        <w:rPr>
          <w:rStyle w:val="apple-converted-space"/>
          <w:rFonts w:ascii="Inika" w:hAnsi="Inika"/>
          <w:bCs/>
          <w:color w:val="FB5C15"/>
          <w:sz w:val="27"/>
          <w:szCs w:val="27"/>
        </w:rPr>
        <w:t> </w:t>
      </w:r>
      <w:r w:rsidRPr="0061547D">
        <w:rPr>
          <w:rFonts w:ascii="Inika" w:hAnsi="Inika"/>
          <w:color w:val="0C073B"/>
          <w:sz w:val="27"/>
          <w:szCs w:val="27"/>
        </w:rPr>
        <w:t>en daaronder een</w:t>
      </w:r>
      <w:r w:rsidRPr="0061547D">
        <w:rPr>
          <w:rStyle w:val="apple-converted-space"/>
          <w:rFonts w:ascii="Inika" w:hAnsi="Inika"/>
          <w:color w:val="0C073B"/>
          <w:sz w:val="27"/>
          <w:szCs w:val="27"/>
        </w:rPr>
        <w:t> </w:t>
      </w:r>
      <w:r w:rsidRPr="00D8176F">
        <w:rPr>
          <w:rStyle w:val="Zwaar"/>
          <w:rFonts w:ascii="Inika" w:hAnsi="Inika"/>
          <w:color w:val="FB5C15"/>
          <w:sz w:val="27"/>
          <w:szCs w:val="27"/>
        </w:rPr>
        <w:t>foto /afbeelding</w:t>
      </w:r>
      <w:r w:rsidRPr="0061547D">
        <w:rPr>
          <w:rStyle w:val="apple-converted-space"/>
          <w:rFonts w:ascii="Inika" w:hAnsi="Inika"/>
          <w:b/>
          <w:color w:val="0C073B"/>
          <w:sz w:val="27"/>
          <w:szCs w:val="27"/>
        </w:rPr>
        <w:t> </w:t>
      </w:r>
      <w:r>
        <w:rPr>
          <w:rFonts w:ascii="Inika" w:hAnsi="Inika"/>
          <w:color w:val="0C073B"/>
          <w:sz w:val="27"/>
          <w:szCs w:val="27"/>
        </w:rPr>
        <w:t>die te maken heeft met jouw onderwerp van discriminatie.</w:t>
      </w: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 xml:space="preserve">Dit is je voorkant van je verslag </w:t>
      </w: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Begin hier op een nieuwe pagina</w:t>
      </w: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C731A2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Hier schrijf je op waarom jij hebt gekozen voor jouw onderwerp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C731A2" w:rsidRPr="001D6D59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</w:p>
    <w:p w:rsidR="005C4DC3" w:rsidRPr="00C731A2" w:rsidRDefault="00C731A2" w:rsidP="00C731A2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</w:rPr>
      </w:pPr>
      <w:r w:rsidRPr="001D6D59">
        <w:rPr>
          <w:rFonts w:ascii="Inika" w:eastAsia="Times New Roman" w:hAnsi="Inika" w:cs="Times New Roman"/>
          <w:color w:val="0C073B"/>
          <w:sz w:val="28"/>
          <w:szCs w:val="28"/>
        </w:rPr>
        <w:t> </w:t>
      </w:r>
      <w:r w:rsidR="005C4DC3">
        <w:rPr>
          <w:rFonts w:ascii="Inika" w:hAnsi="Inika"/>
          <w:color w:val="0C073B"/>
          <w:sz w:val="27"/>
          <w:szCs w:val="27"/>
        </w:rPr>
        <w:t>Hier zoek en plak je de</w:t>
      </w:r>
      <w:r w:rsidR="005C4DC3">
        <w:rPr>
          <w:rStyle w:val="apple-converted-space"/>
          <w:rFonts w:ascii="Inika" w:hAnsi="Inika"/>
          <w:color w:val="0C073B"/>
          <w:sz w:val="27"/>
          <w:szCs w:val="27"/>
        </w:rPr>
        <w:t> </w:t>
      </w:r>
      <w:r w:rsidR="005C4DC3" w:rsidRPr="00D8176F">
        <w:rPr>
          <w:rStyle w:val="Zwaar"/>
          <w:rFonts w:ascii="Inika" w:hAnsi="Inika"/>
          <w:color w:val="FB5C15"/>
          <w:sz w:val="27"/>
          <w:szCs w:val="27"/>
        </w:rPr>
        <w:t>link van een filmpje</w:t>
      </w:r>
      <w:r w:rsidR="005C4DC3">
        <w:rPr>
          <w:rStyle w:val="apple-converted-space"/>
          <w:rFonts w:ascii="Inika" w:hAnsi="Inika"/>
          <w:color w:val="0C073B"/>
          <w:sz w:val="27"/>
          <w:szCs w:val="27"/>
        </w:rPr>
        <w:t> </w:t>
      </w:r>
      <w:r w:rsidR="005C4DC3">
        <w:rPr>
          <w:rFonts w:ascii="Inika" w:hAnsi="Inika"/>
          <w:color w:val="0C073B"/>
          <w:sz w:val="27"/>
          <w:szCs w:val="27"/>
        </w:rPr>
        <w:t>over jouw onderwerp.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Hier schrijf je op waarom jij hebt gekozen voor jouw onderwerp.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Ik heb gekozen voor dit onderwerp omdat...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Waarom wordt de groep gediscrimineerd ?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De groep wordt gediscrimineerd omdat sommige mensen vinden dat</w:t>
      </w:r>
      <w:r>
        <w:rPr>
          <w:rFonts w:ascii="Inika" w:hAnsi="Inika"/>
          <w:color w:val="0C073B"/>
          <w:sz w:val="27"/>
          <w:szCs w:val="27"/>
        </w:rPr>
        <w:t>,...........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Schrijf hier wat je al weet of opzoekt, 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wat er bijvoorbeeld gebeurt als iemand gediscrimineerd wordt.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Op welke manier wordt deze groep gediscrimineerd?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Het gebeurt weleens dat iemand wordt uitgescholden,</w:t>
      </w:r>
      <w:r>
        <w:rPr>
          <w:rStyle w:val="apple-converted-space"/>
          <w:rFonts w:ascii="Inika" w:hAnsi="Inika"/>
          <w:color w:val="0C073B"/>
          <w:sz w:val="27"/>
          <w:szCs w:val="27"/>
        </w:rPr>
        <w:t> </w:t>
      </w:r>
      <w:r>
        <w:rPr>
          <w:rFonts w:ascii="Inika" w:hAnsi="Inika"/>
          <w:color w:val="0C073B"/>
          <w:sz w:val="27"/>
          <w:szCs w:val="27"/>
        </w:rPr>
        <w:t>en ga hier zelf verder met de zin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met wat er allemaal nog meer kan gebeuren. Noem minstens drie voorbeelden.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lastRenderedPageBreak/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Welke vooroordelen bestaan er over de groep?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Noem minstens drie vooroordelen.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Vooroordelen over deze groep zijn bijvoorbeeld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 1, ......................................................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 xml:space="preserve">                  </w:t>
      </w:r>
      <w:r w:rsidR="0061547D">
        <w:rPr>
          <w:rStyle w:val="Zwaar"/>
          <w:rFonts w:ascii="Inika" w:hAnsi="Inika"/>
          <w:color w:val="0C073B"/>
          <w:sz w:val="27"/>
          <w:szCs w:val="27"/>
        </w:rPr>
        <w:t xml:space="preserve">                  </w:t>
      </w:r>
      <w:r>
        <w:rPr>
          <w:rStyle w:val="Zwaar"/>
          <w:rFonts w:ascii="Inika" w:hAnsi="Inika"/>
          <w:color w:val="0C073B"/>
          <w:sz w:val="27"/>
          <w:szCs w:val="27"/>
        </w:rPr>
        <w:t>2,.......................................................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 xml:space="preserve">                  </w:t>
      </w:r>
      <w:r w:rsidR="0061547D">
        <w:rPr>
          <w:rStyle w:val="Zwaar"/>
          <w:rFonts w:ascii="Inika" w:hAnsi="Inika"/>
          <w:color w:val="0C073B"/>
          <w:sz w:val="27"/>
          <w:szCs w:val="27"/>
        </w:rPr>
        <w:t xml:space="preserve">                  </w:t>
      </w:r>
      <w:r>
        <w:rPr>
          <w:rStyle w:val="Zwaar"/>
          <w:rFonts w:ascii="Inika" w:hAnsi="Inika"/>
          <w:color w:val="0C073B"/>
          <w:sz w:val="27"/>
          <w:szCs w:val="27"/>
        </w:rPr>
        <w:t>3,....................................................... 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Zijn er hulpgroepen of instanties voor jouw onderwerp,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benoem en plak de link op deze plek. Begin de zin met: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Er zijn mogelijkheden voor hulp zoals..... 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  <w:r>
        <w:rPr>
          <w:rStyle w:val="Zwaar"/>
          <w:rFonts w:ascii="Inika" w:hAnsi="Inika"/>
          <w:color w:val="0C073B"/>
          <w:sz w:val="27"/>
          <w:szCs w:val="27"/>
        </w:rPr>
        <w:t>En plak dan hier de link achter het antwoord.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 xml:space="preserve">Zoek een waar gebeurd (persoonlijk) verhaal over jouw onderwerp op </w:t>
      </w:r>
      <w:proofErr w:type="spellStart"/>
      <w:r>
        <w:rPr>
          <w:rFonts w:ascii="Inika" w:hAnsi="Inika"/>
          <w:color w:val="0C073B"/>
          <w:sz w:val="27"/>
          <w:szCs w:val="27"/>
        </w:rPr>
        <w:t>YouTube</w:t>
      </w:r>
      <w:proofErr w:type="spellEnd"/>
      <w:r>
        <w:rPr>
          <w:rFonts w:ascii="Inika" w:hAnsi="Inika"/>
          <w:color w:val="0C073B"/>
          <w:sz w:val="27"/>
          <w:szCs w:val="27"/>
        </w:rPr>
        <w:t>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Voeg de link toe op deze plek. 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 w:rsidRPr="0061547D">
        <w:rPr>
          <w:rStyle w:val="Zwaar"/>
          <w:rFonts w:ascii="Inika" w:hAnsi="Inika"/>
          <w:b w:val="0"/>
          <w:color w:val="0C073B"/>
          <w:sz w:val="27"/>
          <w:szCs w:val="27"/>
        </w:rPr>
        <w:t>Begin de zin met</w:t>
      </w:r>
      <w:r w:rsidR="0061547D">
        <w:rPr>
          <w:rStyle w:val="Zwaar"/>
          <w:rFonts w:ascii="Inika" w:hAnsi="Inika"/>
          <w:color w:val="0C073B"/>
          <w:sz w:val="27"/>
          <w:szCs w:val="27"/>
        </w:rPr>
        <w:t xml:space="preserve">: Ik heb deze link </w:t>
      </w:r>
      <w:r>
        <w:rPr>
          <w:rStyle w:val="Zwaar"/>
          <w:rFonts w:ascii="Inika" w:hAnsi="Inika"/>
          <w:color w:val="0C073B"/>
          <w:sz w:val="27"/>
          <w:szCs w:val="27"/>
        </w:rPr>
        <w:t>toegevoegd omdat......... en ik vind dat.......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 </w:t>
      </w: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C731A2" w:rsidRDefault="00C731A2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Fonts w:ascii="Inika" w:hAnsi="Inika"/>
          <w:color w:val="0C073B"/>
          <w:sz w:val="27"/>
          <w:szCs w:val="27"/>
        </w:rPr>
        <w:t>Geef kort advies voor mensen die discrimineren en geeft advies voor degene die het overkomt. 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Mijn advies voor mensen die discrimineren is.....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Mijn advies voor mensen die gediscrimineerd worden is.....</w:t>
      </w:r>
    </w:p>
    <w:p w:rsidR="005C4DC3" w:rsidRDefault="005C4DC3" w:rsidP="005C4DC3">
      <w:pPr>
        <w:pStyle w:val="Normaalweb"/>
        <w:shd w:val="clear" w:color="auto" w:fill="FBF4FA"/>
        <w:spacing w:before="0" w:beforeAutospacing="0" w:after="96" w:afterAutospacing="0" w:line="432" w:lineRule="atLeast"/>
        <w:jc w:val="center"/>
        <w:rPr>
          <w:rFonts w:ascii="Inika" w:hAnsi="Inika"/>
          <w:color w:val="0C073B"/>
          <w:sz w:val="27"/>
          <w:szCs w:val="27"/>
        </w:rPr>
      </w:pPr>
      <w:r>
        <w:rPr>
          <w:rStyle w:val="Zwaar"/>
          <w:rFonts w:ascii="Inika" w:hAnsi="Inika"/>
          <w:color w:val="0C073B"/>
          <w:sz w:val="27"/>
          <w:szCs w:val="27"/>
        </w:rPr>
        <w:t> </w:t>
      </w:r>
    </w:p>
    <w:sectPr w:rsidR="005C4DC3" w:rsidSect="00E7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DC3"/>
    <w:rsid w:val="000A2D9D"/>
    <w:rsid w:val="00103410"/>
    <w:rsid w:val="00111917"/>
    <w:rsid w:val="00240C0F"/>
    <w:rsid w:val="00266CA6"/>
    <w:rsid w:val="002D5FAE"/>
    <w:rsid w:val="00302767"/>
    <w:rsid w:val="00331762"/>
    <w:rsid w:val="004B0F5D"/>
    <w:rsid w:val="005C4DC3"/>
    <w:rsid w:val="005D6CC8"/>
    <w:rsid w:val="005D6FE9"/>
    <w:rsid w:val="006013EE"/>
    <w:rsid w:val="0061547D"/>
    <w:rsid w:val="00647737"/>
    <w:rsid w:val="0066280A"/>
    <w:rsid w:val="007133A4"/>
    <w:rsid w:val="0075021B"/>
    <w:rsid w:val="0076076D"/>
    <w:rsid w:val="00794E55"/>
    <w:rsid w:val="008177CC"/>
    <w:rsid w:val="008545EB"/>
    <w:rsid w:val="00885FE7"/>
    <w:rsid w:val="008C3A56"/>
    <w:rsid w:val="00902519"/>
    <w:rsid w:val="009A04EA"/>
    <w:rsid w:val="00A77B7D"/>
    <w:rsid w:val="00A82336"/>
    <w:rsid w:val="00B13766"/>
    <w:rsid w:val="00C3626F"/>
    <w:rsid w:val="00C731A2"/>
    <w:rsid w:val="00C81E15"/>
    <w:rsid w:val="00CE2A3B"/>
    <w:rsid w:val="00D8176F"/>
    <w:rsid w:val="00D81BDA"/>
    <w:rsid w:val="00E630AC"/>
    <w:rsid w:val="00E7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29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2D5FAE"/>
  </w:style>
  <w:style w:type="character" w:customStyle="1" w:styleId="ROCvTChar">
    <w:name w:val="ROCvT Char"/>
    <w:basedOn w:val="Standaardalinea-lettertype"/>
    <w:link w:val="ROCvT"/>
    <w:rsid w:val="002D5FAE"/>
  </w:style>
  <w:style w:type="paragraph" w:styleId="Normaalweb">
    <w:name w:val="Normal (Web)"/>
    <w:basedOn w:val="Standaard"/>
    <w:uiPriority w:val="99"/>
    <w:unhideWhenUsed/>
    <w:rsid w:val="005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jw-text-small">
    <w:name w:val="jw-text-small"/>
    <w:basedOn w:val="Standaard"/>
    <w:rsid w:val="005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C4DC3"/>
    <w:rPr>
      <w:b/>
      <w:bCs/>
    </w:rPr>
  </w:style>
  <w:style w:type="character" w:customStyle="1" w:styleId="apple-converted-space">
    <w:name w:val="apple-converted-space"/>
    <w:basedOn w:val="Standaardalinea-lettertype"/>
    <w:rsid w:val="005C4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2D5FAE"/>
  </w:style>
  <w:style w:type="character" w:customStyle="1" w:styleId="ROCvTChar">
    <w:name w:val="ROCvT Char"/>
    <w:basedOn w:val="Standaardalinea-lettertype"/>
    <w:link w:val="ROCvT"/>
    <w:rsid w:val="002D5FAE"/>
  </w:style>
  <w:style w:type="paragraph" w:styleId="Normaalweb">
    <w:name w:val="Normal (Web)"/>
    <w:basedOn w:val="Standaard"/>
    <w:uiPriority w:val="99"/>
    <w:semiHidden/>
    <w:unhideWhenUsed/>
    <w:rsid w:val="005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jw-text-small">
    <w:name w:val="jw-text-small"/>
    <w:basedOn w:val="Standaard"/>
    <w:rsid w:val="005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C4DC3"/>
    <w:rPr>
      <w:b/>
      <w:bCs/>
    </w:rPr>
  </w:style>
  <w:style w:type="character" w:customStyle="1" w:styleId="apple-converted-space">
    <w:name w:val="apple-converted-space"/>
    <w:basedOn w:val="Standaardalinea-lettertype"/>
    <w:rsid w:val="005C4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IWG01</dc:creator>
  <cp:lastModifiedBy>Ingrid Witting</cp:lastModifiedBy>
  <cp:revision>6</cp:revision>
  <dcterms:created xsi:type="dcterms:W3CDTF">2016-01-15T19:05:00Z</dcterms:created>
  <dcterms:modified xsi:type="dcterms:W3CDTF">2016-01-16T20:00:00Z</dcterms:modified>
</cp:coreProperties>
</file>